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672F1" w14:textId="77777777" w:rsidR="00EB5F32" w:rsidRDefault="002F3C7C">
      <w:r w:rsidRPr="002F3C7C">
        <w:t xml:space="preserve">Taking Action: </w:t>
      </w:r>
      <w:proofErr w:type="spellStart"/>
      <w:r w:rsidRPr="002F3C7C">
        <w:t>Madtown</w:t>
      </w:r>
      <w:proofErr w:type="spellEnd"/>
      <w:r w:rsidRPr="002F3C7C">
        <w:t xml:space="preserve"> Mommas and Disability Advocates Feb 22, 12:00-12:45</w:t>
      </w:r>
      <w:proofErr w:type="gramStart"/>
      <w:r w:rsidRPr="002F3C7C">
        <w:t>pm  Registration</w:t>
      </w:r>
      <w:proofErr w:type="gramEnd"/>
      <w:r w:rsidRPr="002F3C7C">
        <w:t xml:space="preserve">   Join </w:t>
      </w:r>
      <w:proofErr w:type="spellStart"/>
      <w:r w:rsidRPr="002F3C7C">
        <w:t>Madtown</w:t>
      </w:r>
      <w:proofErr w:type="spellEnd"/>
      <w:r w:rsidRPr="002F3C7C">
        <w:t xml:space="preserve"> Mommas and Disability Advocates and learn how they began their advocacy efforts, what they hope to do, and how they connect with other families through Wisconsin, and work with their school district.</w:t>
      </w:r>
    </w:p>
    <w:p w14:paraId="0E3452DB" w14:textId="77777777" w:rsidR="002F3C7C" w:rsidRDefault="002F3C7C">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Please take a short survey after you watch the video: </w:t>
      </w:r>
      <w:hyperlink r:id="rId9" w:history="1">
        <w:r w:rsidRPr="00ED44E6">
          <w:rPr>
            <w:rStyle w:val="Hyperlink"/>
            <w:rFonts w:ascii="Arial" w:hAnsi="Arial" w:cs="Arial"/>
            <w:sz w:val="23"/>
            <w:szCs w:val="23"/>
            <w:shd w:val="clear" w:color="auto" w:fill="FFFFFF"/>
          </w:rPr>
          <w:t>https://uwmadison.co1.qualtrics.com/jfe/form/SV_6suJikemvMijc7c</w:t>
        </w:r>
      </w:hyperlink>
    </w:p>
    <w:p w14:paraId="085B6418" w14:textId="77777777" w:rsidR="002F3C7C" w:rsidRDefault="002F3C7C"/>
    <w:p w14:paraId="351B999A" w14:textId="77777777" w:rsidR="002F3C7C" w:rsidRDefault="002F3C7C">
      <w:bookmarkStart w:id="0" w:name="_GoBack"/>
      <w:r>
        <w:t xml:space="preserve">Southern Regional Center for Children and Youth with Special Health Care Needs: </w:t>
      </w:r>
      <w:hyperlink r:id="rId10" w:history="1">
        <w:r w:rsidRPr="00ED44E6">
          <w:rPr>
            <w:rStyle w:val="Hyperlink"/>
          </w:rPr>
          <w:t>https://cyshcn.waisman.wisc.edu/</w:t>
        </w:r>
      </w:hyperlink>
    </w:p>
    <w:p w14:paraId="7EE07B37" w14:textId="77777777" w:rsidR="002F3C7C" w:rsidRDefault="002F3C7C">
      <w:proofErr w:type="spellStart"/>
      <w:r>
        <w:t>Madtown</w:t>
      </w:r>
      <w:proofErr w:type="spellEnd"/>
      <w:r>
        <w:t xml:space="preserve"> Mommas and Disability Advocates (MTMDA) Facebook page: </w:t>
      </w:r>
      <w:hyperlink r:id="rId11" w:history="1">
        <w:r w:rsidRPr="00ED44E6">
          <w:rPr>
            <w:rStyle w:val="Hyperlink"/>
          </w:rPr>
          <w:t>https://www.facebook.com/madtownmommasanddisabilityadvocates</w:t>
        </w:r>
      </w:hyperlink>
    </w:p>
    <w:p w14:paraId="04E3D7C2" w14:textId="77777777" w:rsidR="002F3C7C" w:rsidRDefault="002F3C7C">
      <w:r>
        <w:t xml:space="preserve">MTMDA Facebook Live every second Tuesday of the month 7:00pm-8:00pm: </w:t>
      </w:r>
      <w:hyperlink r:id="rId12" w:history="1">
        <w:r w:rsidRPr="00ED44E6">
          <w:rPr>
            <w:rStyle w:val="Hyperlink"/>
          </w:rPr>
          <w:t>https://www.facebook.com/madtownmommasanddisabilityadvocates</w:t>
        </w:r>
      </w:hyperlink>
    </w:p>
    <w:p w14:paraId="33D8DACF" w14:textId="77777777" w:rsidR="002F3C7C" w:rsidRDefault="002F3C7C">
      <w:r>
        <w:t xml:space="preserve">Contact MTMDA: </w:t>
      </w:r>
      <w:hyperlink r:id="rId13" w:history="1">
        <w:r w:rsidRPr="00ED44E6">
          <w:rPr>
            <w:rStyle w:val="Hyperlink"/>
          </w:rPr>
          <w:t>madtownmommas@gmail.com</w:t>
        </w:r>
      </w:hyperlink>
    </w:p>
    <w:p w14:paraId="214F0CEB" w14:textId="77777777" w:rsidR="002F3C7C" w:rsidRDefault="002F3C7C">
      <w:r>
        <w:t xml:space="preserve">Wisconsin Board for People with Developmental Disabilities (BPDD) Partners in Policy Making – last year’s information: </w:t>
      </w:r>
      <w:hyperlink r:id="rId14" w:history="1">
        <w:r w:rsidRPr="00ED44E6">
          <w:rPr>
            <w:rStyle w:val="Hyperlink"/>
          </w:rPr>
          <w:t>https://wi-bpdd.org/index.php/partners-in-policymaking/</w:t>
        </w:r>
      </w:hyperlink>
    </w:p>
    <w:p w14:paraId="70AF656A" w14:textId="77777777" w:rsidR="002F3C7C" w:rsidRDefault="002F3C7C">
      <w:r>
        <w:t xml:space="preserve">BPDD Sparks Grants-last year’s information: </w:t>
      </w:r>
      <w:hyperlink r:id="rId15" w:history="1">
        <w:r w:rsidRPr="00ED44E6">
          <w:rPr>
            <w:rStyle w:val="Hyperlink"/>
          </w:rPr>
          <w:t>https://wi-bpdd.org/index.php/sparks-grants/</w:t>
        </w:r>
      </w:hyperlink>
    </w:p>
    <w:p w14:paraId="13D28FBE" w14:textId="77777777" w:rsidR="002F3C7C" w:rsidRDefault="002F3C7C">
      <w:r w:rsidRPr="002F3C7C">
        <w:t xml:space="preserve">Wisconsin Public Education Network: </w:t>
      </w:r>
      <w:hyperlink r:id="rId16" w:history="1">
        <w:r w:rsidRPr="00ED44E6">
          <w:rPr>
            <w:rStyle w:val="Hyperlink"/>
          </w:rPr>
          <w:t>https://www.wisconsinnetwork.org/</w:t>
        </w:r>
      </w:hyperlink>
    </w:p>
    <w:p w14:paraId="0FE125CC" w14:textId="77777777" w:rsidR="002F3C7C" w:rsidRDefault="002F3C7C">
      <w:r>
        <w:t xml:space="preserve">WI Disability Vote Coalition: </w:t>
      </w:r>
      <w:hyperlink r:id="rId17" w:history="1">
        <w:r w:rsidRPr="00ED44E6">
          <w:rPr>
            <w:rStyle w:val="Hyperlink"/>
          </w:rPr>
          <w:t>https://disabilityvote.org/</w:t>
        </w:r>
      </w:hyperlink>
    </w:p>
    <w:p w14:paraId="4B73B84F" w14:textId="77777777" w:rsidR="002F3C7C" w:rsidRDefault="002F3C7C">
      <w:r>
        <w:t xml:space="preserve">Disability Rights Wisconsin (DRW): </w:t>
      </w:r>
      <w:hyperlink r:id="rId18" w:history="1">
        <w:r w:rsidRPr="00ED44E6">
          <w:rPr>
            <w:rStyle w:val="Hyperlink"/>
          </w:rPr>
          <w:t>https://disabilityrightswi.org/</w:t>
        </w:r>
      </w:hyperlink>
    </w:p>
    <w:bookmarkEnd w:id="0"/>
    <w:p w14:paraId="31728731" w14:textId="77777777" w:rsidR="002F3C7C" w:rsidRDefault="002F3C7C"/>
    <w:p w14:paraId="11B92A23" w14:textId="77777777" w:rsidR="002F3C7C" w:rsidRDefault="002F3C7C"/>
    <w:p w14:paraId="07923132" w14:textId="77777777" w:rsidR="002F3C7C" w:rsidRDefault="002F3C7C"/>
    <w:sectPr w:rsidR="002F3C7C">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A1509A" w14:textId="77777777" w:rsidR="002F3C7C" w:rsidRDefault="002F3C7C" w:rsidP="002F3C7C">
      <w:pPr>
        <w:spacing w:after="0" w:line="240" w:lineRule="auto"/>
      </w:pPr>
      <w:r>
        <w:separator/>
      </w:r>
    </w:p>
  </w:endnote>
  <w:endnote w:type="continuationSeparator" w:id="0">
    <w:p w14:paraId="19580526" w14:textId="77777777" w:rsidR="002F3C7C" w:rsidRDefault="002F3C7C" w:rsidP="002F3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2EFAF1" w14:textId="77777777" w:rsidR="002F3C7C" w:rsidRDefault="002F3C7C" w:rsidP="002F3C7C">
      <w:pPr>
        <w:spacing w:after="0" w:line="240" w:lineRule="auto"/>
      </w:pPr>
      <w:r>
        <w:separator/>
      </w:r>
    </w:p>
  </w:footnote>
  <w:footnote w:type="continuationSeparator" w:id="0">
    <w:p w14:paraId="21B8F652" w14:textId="77777777" w:rsidR="002F3C7C" w:rsidRDefault="002F3C7C" w:rsidP="002F3C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9F465" w14:textId="77777777" w:rsidR="002F3C7C" w:rsidRDefault="002F3C7C">
    <w:pPr>
      <w:pStyle w:val="Header"/>
    </w:pPr>
    <w:r>
      <w:t>Conversations on Showing Up for Kids!</w:t>
    </w:r>
  </w:p>
  <w:p w14:paraId="1DF1B2D1" w14:textId="77777777" w:rsidR="002F3C7C" w:rsidRDefault="002F3C7C">
    <w:pPr>
      <w:pStyle w:val="Header"/>
    </w:pPr>
    <w:proofErr w:type="gramStart"/>
    <w:r>
      <w:t>Taking Action</w:t>
    </w:r>
    <w:proofErr w:type="gramEnd"/>
    <w:r>
      <w:t xml:space="preserve">! </w:t>
    </w:r>
    <w:proofErr w:type="spellStart"/>
    <w:r>
      <w:t>Madtown</w:t>
    </w:r>
    <w:proofErr w:type="spellEnd"/>
    <w:r>
      <w:t xml:space="preserve"> Mommas and Disability Advocates</w:t>
    </w:r>
  </w:p>
  <w:p w14:paraId="5C65B385" w14:textId="77777777" w:rsidR="002F3C7C" w:rsidRDefault="002F3C7C">
    <w:pPr>
      <w:pStyle w:val="Header"/>
    </w:pPr>
    <w:r>
      <w:t>February 22, 2023</w:t>
    </w:r>
  </w:p>
  <w:p w14:paraId="44A4ECFA" w14:textId="77777777" w:rsidR="002F3C7C" w:rsidRDefault="002F3C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7C"/>
    <w:rsid w:val="002F3C7C"/>
    <w:rsid w:val="00EB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95B38"/>
  <w15:chartTrackingRefBased/>
  <w15:docId w15:val="{D05BDFFA-211D-4CE7-AF90-7E085519A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3C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3C7C"/>
  </w:style>
  <w:style w:type="paragraph" w:styleId="Footer">
    <w:name w:val="footer"/>
    <w:basedOn w:val="Normal"/>
    <w:link w:val="FooterChar"/>
    <w:uiPriority w:val="99"/>
    <w:unhideWhenUsed/>
    <w:rsid w:val="002F3C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3C7C"/>
  </w:style>
  <w:style w:type="character" w:styleId="Hyperlink">
    <w:name w:val="Hyperlink"/>
    <w:basedOn w:val="DefaultParagraphFont"/>
    <w:uiPriority w:val="99"/>
    <w:unhideWhenUsed/>
    <w:rsid w:val="002F3C7C"/>
    <w:rPr>
      <w:color w:val="0563C1" w:themeColor="hyperlink"/>
      <w:u w:val="single"/>
    </w:rPr>
  </w:style>
  <w:style w:type="character" w:styleId="UnresolvedMention">
    <w:name w:val="Unresolved Mention"/>
    <w:basedOn w:val="DefaultParagraphFont"/>
    <w:uiPriority w:val="99"/>
    <w:semiHidden/>
    <w:unhideWhenUsed/>
    <w:rsid w:val="002F3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dtownmommas@gmail.com" TargetMode="External"/><Relationship Id="rId18" Type="http://schemas.openxmlformats.org/officeDocument/2006/relationships/hyperlink" Target="https://disabilityrightswi.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facebook.com/madtownmommasanddisabilityadvocates" TargetMode="External"/><Relationship Id="rId17" Type="http://schemas.openxmlformats.org/officeDocument/2006/relationships/hyperlink" Target="https://disabilityvote.org/" TargetMode="External"/><Relationship Id="rId2" Type="http://schemas.openxmlformats.org/officeDocument/2006/relationships/customXml" Target="../customXml/item2.xml"/><Relationship Id="rId16" Type="http://schemas.openxmlformats.org/officeDocument/2006/relationships/hyperlink" Target="https://www.wisconsinnetwork.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madtownmommasanddisabilityadvocates" TargetMode="External"/><Relationship Id="rId5" Type="http://schemas.openxmlformats.org/officeDocument/2006/relationships/settings" Target="settings.xml"/><Relationship Id="rId15" Type="http://schemas.openxmlformats.org/officeDocument/2006/relationships/hyperlink" Target="https://wi-bpdd.org/index.php/sparks-grants/" TargetMode="External"/><Relationship Id="rId10" Type="http://schemas.openxmlformats.org/officeDocument/2006/relationships/hyperlink" Target="https://cyshcn.waisman.wisc.edu/"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uwmadison.co1.qualtrics.com/jfe/form/SV_6suJikemvMijc7c" TargetMode="External"/><Relationship Id="rId14" Type="http://schemas.openxmlformats.org/officeDocument/2006/relationships/hyperlink" Target="https://wi-bpdd.org/index.php/partners-in-policyma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B85EB828-BCE3-484F-88E3-40DE9B6A0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18153D-61D5-4B0D-B6E8-FDC3929AE125}">
  <ds:schemaRefs>
    <ds:schemaRef ds:uri="http://schemas.microsoft.com/sharepoint/v3/contenttype/forms"/>
  </ds:schemaRefs>
</ds:datastoreItem>
</file>

<file path=customXml/itemProps3.xml><?xml version="1.0" encoding="utf-8"?>
<ds:datastoreItem xmlns:ds="http://schemas.openxmlformats.org/officeDocument/2006/customXml" ds:itemID="{D1BC30BB-8AA3-4806-ACA4-C1F20907A717}">
  <ds:schemaRefs>
    <ds:schemaRef ds:uri="http://www.w3.org/XML/1998/namespace"/>
    <ds:schemaRef ds:uri="http://purl.org/dc/terms/"/>
    <ds:schemaRef ds:uri="http://purl.org/dc/elements/1.1/"/>
    <ds:schemaRef ds:uri="http://purl.org/dc/dcmitype/"/>
    <ds:schemaRef ds:uri="f0506f70-949c-482f-9073-a4a460158a40"/>
    <ds:schemaRef ds:uri="http://schemas.microsoft.com/office/infopath/2007/PartnerControls"/>
    <ds:schemaRef ds:uri="http://schemas.microsoft.com/office/2006/documentManagement/types"/>
    <ds:schemaRef ds:uri="e2828214-149a-4246-ad12-618fc754b7f2"/>
    <ds:schemaRef ds:uri="http://schemas.openxmlformats.org/package/2006/metadata/core-properti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283</Words>
  <Characters>1614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2023-02-22T22:32:00Z</dcterms:created>
  <dcterms:modified xsi:type="dcterms:W3CDTF">2023-02-22T22:44:00Z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